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5A959BF4" w14:textId="5C29B6A8" w:rsidR="00554EF8" w:rsidRPr="007358C0" w:rsidRDefault="007358C0" w:rsidP="007358C0">
            <w:pPr>
              <w:rPr>
                <w:b/>
                <w:bCs/>
              </w:rPr>
            </w:pPr>
            <w:r w:rsidRPr="007358C0">
              <w:rPr>
                <w:b/>
                <w:bCs/>
              </w:rPr>
              <w:t>SOUTH DUBLIN COUNTY COUNCIL</w:t>
            </w:r>
          </w:p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0EBE33A9" w:rsidR="00554EF8" w:rsidRPr="007358C0" w:rsidRDefault="007358C0" w:rsidP="001F1394">
            <w:pPr>
              <w:rPr>
                <w:b/>
                <w:bCs/>
              </w:rPr>
            </w:pPr>
            <w:r w:rsidRPr="007358C0">
              <w:rPr>
                <w:b/>
                <w:bCs/>
              </w:rPr>
              <w:t>CLONDALKIN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3240"/>
        <w:gridCol w:w="1403"/>
      </w:tblGrid>
      <w:tr w:rsidR="00554EF8" w:rsidRPr="005F2437" w14:paraId="24AC36C9" w14:textId="77777777" w:rsidTr="00D92F93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3240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14:paraId="63288611" w14:textId="77777777" w:rsidR="00554EF8" w:rsidRPr="005F2437" w:rsidRDefault="00554EF8" w:rsidP="001F1394">
            <w:pPr>
              <w:jc w:val="center"/>
              <w:rPr>
                <w:b/>
                <w:lang w:val="pt-PT"/>
              </w:rPr>
            </w:pPr>
            <w:r w:rsidRPr="005F2437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D92F93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D92F93">
        <w:tc>
          <w:tcPr>
            <w:tcW w:w="2868" w:type="dxa"/>
            <w:tcBorders>
              <w:bottom w:val="dotted" w:sz="4" w:space="0" w:color="auto"/>
            </w:tcBorders>
          </w:tcPr>
          <w:p w14:paraId="11573FC9" w14:textId="44A9EEF4" w:rsidR="00554EF8" w:rsidRDefault="007358C0" w:rsidP="007358C0">
            <w:r>
              <w:t>Sarah Adedeji</w:t>
            </w:r>
          </w:p>
          <w:p w14:paraId="10B32BF4" w14:textId="4F72DAB4" w:rsidR="007358C0" w:rsidRPr="00E955DC" w:rsidRDefault="007358C0" w:rsidP="007358C0">
            <w:r>
              <w:t xml:space="preserve">Corkagh Grange Crescent, Old Nangor Road, Clondalkin Dublin </w:t>
            </w:r>
            <w:r w:rsidR="00C61859">
              <w:t>22</w:t>
            </w:r>
          </w:p>
          <w:p w14:paraId="5B36AB27" w14:textId="77777777" w:rsidR="00554EF8" w:rsidRPr="00E955DC" w:rsidRDefault="00554EF8" w:rsidP="007358C0"/>
          <w:p w14:paraId="5B50ECA7" w14:textId="648E4937" w:rsidR="00554EF8" w:rsidRDefault="005D4E8F" w:rsidP="007358C0">
            <w:r>
              <w:t>Shirley O’Hara</w:t>
            </w:r>
          </w:p>
          <w:p w14:paraId="0C5179A4" w14:textId="32512666" w:rsidR="005D4E8F" w:rsidRDefault="005D4E8F" w:rsidP="007358C0">
            <w:r>
              <w:t>Scanda House, Main Street, Rathcoole, Co. Dublin</w:t>
            </w:r>
          </w:p>
          <w:p w14:paraId="3BF2A618" w14:textId="77777777" w:rsidR="00A927E9" w:rsidRDefault="00A927E9" w:rsidP="007358C0"/>
          <w:p w14:paraId="6EB72B23" w14:textId="2420179B" w:rsidR="00A927E9" w:rsidRDefault="00A927E9" w:rsidP="007358C0">
            <w:r>
              <w:t>Josh Ellul</w:t>
            </w:r>
          </w:p>
          <w:p w14:paraId="055F0401" w14:textId="72BE35C0" w:rsidR="00A927E9" w:rsidRDefault="00A927E9" w:rsidP="007358C0">
            <w:r>
              <w:t>30 Hazelwood Lane</w:t>
            </w:r>
          </w:p>
          <w:p w14:paraId="38741A16" w14:textId="276F5724" w:rsidR="00A927E9" w:rsidRDefault="00A927E9" w:rsidP="007358C0">
            <w:r>
              <w:t>Clondalkin</w:t>
            </w:r>
          </w:p>
          <w:p w14:paraId="2AEB7518" w14:textId="77777777" w:rsidR="00D92F93" w:rsidRDefault="00D92F93" w:rsidP="007358C0"/>
          <w:p w14:paraId="307072DA" w14:textId="78828945" w:rsidR="00D92F93" w:rsidRDefault="00D92F93" w:rsidP="007358C0">
            <w:r>
              <w:t>Laura Donaghy</w:t>
            </w:r>
          </w:p>
          <w:p w14:paraId="1F0FC9F4" w14:textId="79FFB2C7" w:rsidR="00D92F93" w:rsidRDefault="00D92F93" w:rsidP="007358C0">
            <w:r>
              <w:t>Boot Road, Clondalkin, Dublin 22</w:t>
            </w:r>
          </w:p>
          <w:p w14:paraId="101474DD" w14:textId="77777777" w:rsidR="00DF422D" w:rsidRDefault="00DF422D" w:rsidP="007358C0"/>
          <w:p w14:paraId="0CE432E3" w14:textId="6E84CAA6" w:rsidR="00DF422D" w:rsidRDefault="00DF422D" w:rsidP="007358C0">
            <w:r>
              <w:t>Francis Timmons</w:t>
            </w:r>
          </w:p>
          <w:p w14:paraId="1984E9A3" w14:textId="785EAC1D" w:rsidR="00DF422D" w:rsidRPr="00E955DC" w:rsidRDefault="00DF422D" w:rsidP="007358C0">
            <w:r>
              <w:t xml:space="preserve">16 </w:t>
            </w:r>
            <w:proofErr w:type="spellStart"/>
            <w:r>
              <w:t>Cherrywoodn</w:t>
            </w:r>
            <w:proofErr w:type="spellEnd"/>
            <w:r>
              <w:t xml:space="preserve"> Villas, Clondalkin</w:t>
            </w:r>
          </w:p>
          <w:p w14:paraId="11D12216" w14:textId="77777777" w:rsidR="00554EF8" w:rsidRPr="00E955DC" w:rsidRDefault="00554EF8" w:rsidP="007358C0"/>
          <w:p w14:paraId="1F154E15" w14:textId="77777777" w:rsidR="00554EF8" w:rsidRPr="00E955DC" w:rsidRDefault="00554EF8" w:rsidP="007358C0"/>
          <w:p w14:paraId="0F6135ED" w14:textId="77777777" w:rsidR="00554EF8" w:rsidRPr="00E955DC" w:rsidRDefault="00554EF8" w:rsidP="007358C0"/>
          <w:p w14:paraId="1F5E84B7" w14:textId="77777777" w:rsidR="00554EF8" w:rsidRPr="00E955DC" w:rsidRDefault="00554EF8" w:rsidP="007358C0"/>
          <w:p w14:paraId="08161C21" w14:textId="77777777" w:rsidR="00554EF8" w:rsidRPr="00E955DC" w:rsidRDefault="00554EF8" w:rsidP="007358C0"/>
          <w:p w14:paraId="5341C194" w14:textId="77777777" w:rsidR="00554EF8" w:rsidRPr="00E955DC" w:rsidRDefault="00554EF8" w:rsidP="007358C0"/>
          <w:p w14:paraId="1CAC2F52" w14:textId="77777777" w:rsidR="00554EF8" w:rsidRPr="00E955DC" w:rsidRDefault="00554EF8" w:rsidP="007358C0"/>
          <w:p w14:paraId="14A02D7D" w14:textId="77777777" w:rsidR="00554EF8" w:rsidRPr="00E955DC" w:rsidRDefault="00554EF8" w:rsidP="007358C0"/>
        </w:tc>
        <w:tc>
          <w:tcPr>
            <w:tcW w:w="1717" w:type="dxa"/>
            <w:tcBorders>
              <w:bottom w:val="dotted" w:sz="4" w:space="0" w:color="auto"/>
            </w:tcBorders>
          </w:tcPr>
          <w:p w14:paraId="62B1BB78" w14:textId="77777777" w:rsidR="00554EF8" w:rsidRDefault="007358C0" w:rsidP="007358C0">
            <w:pPr>
              <w:jc w:val="center"/>
            </w:pPr>
            <w:r>
              <w:t>Trainee Pharmacist</w:t>
            </w:r>
          </w:p>
          <w:p w14:paraId="46AB7867" w14:textId="77777777" w:rsidR="005D4E8F" w:rsidRDefault="005D4E8F" w:rsidP="007358C0">
            <w:pPr>
              <w:jc w:val="center"/>
            </w:pPr>
          </w:p>
          <w:p w14:paraId="460D1463" w14:textId="77777777" w:rsidR="005D4E8F" w:rsidRDefault="005D4E8F" w:rsidP="007358C0">
            <w:pPr>
              <w:jc w:val="center"/>
            </w:pPr>
          </w:p>
          <w:p w14:paraId="23628157" w14:textId="77777777" w:rsidR="005D4E8F" w:rsidRDefault="005D4E8F" w:rsidP="007358C0">
            <w:pPr>
              <w:jc w:val="center"/>
            </w:pPr>
          </w:p>
          <w:p w14:paraId="35B6E00E" w14:textId="290BB77E" w:rsidR="005D4E8F" w:rsidRDefault="00827F6C" w:rsidP="007358C0">
            <w:pPr>
              <w:jc w:val="center"/>
            </w:pPr>
            <w:r>
              <w:t>Public Representative</w:t>
            </w:r>
          </w:p>
          <w:p w14:paraId="78E48FBB" w14:textId="77777777" w:rsidR="00A927E9" w:rsidRDefault="00A927E9" w:rsidP="007358C0">
            <w:pPr>
              <w:jc w:val="center"/>
            </w:pPr>
          </w:p>
          <w:p w14:paraId="67FBDB72" w14:textId="77777777" w:rsidR="00A927E9" w:rsidRDefault="00A927E9" w:rsidP="007358C0">
            <w:pPr>
              <w:jc w:val="center"/>
            </w:pPr>
          </w:p>
          <w:p w14:paraId="635C7893" w14:textId="77777777" w:rsidR="00A927E9" w:rsidRDefault="00A927E9" w:rsidP="007358C0">
            <w:pPr>
              <w:jc w:val="center"/>
            </w:pPr>
          </w:p>
          <w:p w14:paraId="321E106F" w14:textId="77777777" w:rsidR="00A927E9" w:rsidRDefault="00A927E9" w:rsidP="007358C0">
            <w:pPr>
              <w:jc w:val="center"/>
            </w:pPr>
            <w:r>
              <w:t>Student</w:t>
            </w:r>
          </w:p>
          <w:p w14:paraId="50E95570" w14:textId="77777777" w:rsidR="00D92F93" w:rsidRDefault="00D92F93" w:rsidP="007358C0">
            <w:pPr>
              <w:jc w:val="center"/>
            </w:pPr>
          </w:p>
          <w:p w14:paraId="1166FDE6" w14:textId="77777777" w:rsidR="00D92F93" w:rsidRDefault="00D92F93" w:rsidP="007358C0">
            <w:pPr>
              <w:jc w:val="center"/>
            </w:pPr>
          </w:p>
          <w:p w14:paraId="721B5E5C" w14:textId="77777777" w:rsidR="00D92F93" w:rsidRDefault="00D92F93" w:rsidP="007358C0">
            <w:pPr>
              <w:jc w:val="center"/>
            </w:pPr>
          </w:p>
          <w:p w14:paraId="0B8D236F" w14:textId="77777777" w:rsidR="00D92F93" w:rsidRDefault="00D92F93" w:rsidP="007358C0">
            <w:pPr>
              <w:jc w:val="center"/>
            </w:pPr>
            <w:r>
              <w:t>County Councillor</w:t>
            </w:r>
          </w:p>
          <w:p w14:paraId="2FA8F6B3" w14:textId="77777777" w:rsidR="00DF422D" w:rsidRDefault="00DF422D" w:rsidP="007358C0">
            <w:pPr>
              <w:jc w:val="center"/>
            </w:pPr>
          </w:p>
          <w:p w14:paraId="0DE589A7" w14:textId="77777777" w:rsidR="00DF422D" w:rsidRDefault="00DF422D" w:rsidP="007358C0">
            <w:pPr>
              <w:jc w:val="center"/>
            </w:pPr>
          </w:p>
          <w:p w14:paraId="5FFDDFF0" w14:textId="7C183C6F" w:rsidR="00DF422D" w:rsidRPr="00E955DC" w:rsidRDefault="00DF422D" w:rsidP="007358C0">
            <w:pPr>
              <w:jc w:val="center"/>
            </w:pPr>
            <w:r>
              <w:t>Public Representative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0FDCE163" w14:textId="77777777" w:rsidR="00554EF8" w:rsidRDefault="007358C0" w:rsidP="007358C0">
            <w:pPr>
              <w:jc w:val="center"/>
            </w:pPr>
            <w:r>
              <w:t>Fine Gael</w:t>
            </w:r>
          </w:p>
          <w:p w14:paraId="71236187" w14:textId="77777777" w:rsidR="00A927E9" w:rsidRDefault="00A927E9" w:rsidP="007358C0">
            <w:pPr>
              <w:jc w:val="center"/>
            </w:pPr>
          </w:p>
          <w:p w14:paraId="377CD891" w14:textId="77777777" w:rsidR="00A927E9" w:rsidRDefault="00A927E9" w:rsidP="007358C0">
            <w:pPr>
              <w:jc w:val="center"/>
            </w:pPr>
          </w:p>
          <w:p w14:paraId="7A0119D5" w14:textId="77777777" w:rsidR="00A927E9" w:rsidRDefault="00A927E9" w:rsidP="007358C0">
            <w:pPr>
              <w:jc w:val="center"/>
            </w:pPr>
          </w:p>
          <w:p w14:paraId="6709E17A" w14:textId="77777777" w:rsidR="00A927E9" w:rsidRDefault="00A927E9" w:rsidP="007358C0">
            <w:pPr>
              <w:jc w:val="center"/>
            </w:pPr>
          </w:p>
          <w:p w14:paraId="05F0BEC9" w14:textId="77777777" w:rsidR="00A927E9" w:rsidRDefault="00A927E9" w:rsidP="007358C0">
            <w:pPr>
              <w:jc w:val="center"/>
            </w:pPr>
            <w:r>
              <w:t>Fine Gael</w:t>
            </w:r>
          </w:p>
          <w:p w14:paraId="7AE0ABEE" w14:textId="77777777" w:rsidR="00A927E9" w:rsidRDefault="00A927E9" w:rsidP="007358C0">
            <w:pPr>
              <w:jc w:val="center"/>
            </w:pPr>
          </w:p>
          <w:p w14:paraId="20E96533" w14:textId="77777777" w:rsidR="00A927E9" w:rsidRDefault="00A927E9" w:rsidP="007358C0">
            <w:pPr>
              <w:jc w:val="center"/>
            </w:pPr>
          </w:p>
          <w:p w14:paraId="7A60455E" w14:textId="77777777" w:rsidR="00A927E9" w:rsidRDefault="00A927E9" w:rsidP="007358C0">
            <w:pPr>
              <w:jc w:val="center"/>
            </w:pPr>
          </w:p>
          <w:p w14:paraId="026B82CC" w14:textId="77777777" w:rsidR="00A927E9" w:rsidRDefault="00A927E9" w:rsidP="007358C0">
            <w:pPr>
              <w:jc w:val="center"/>
            </w:pPr>
          </w:p>
          <w:p w14:paraId="7ACB384B" w14:textId="77777777" w:rsidR="00A927E9" w:rsidRDefault="00A927E9" w:rsidP="007358C0">
            <w:pPr>
              <w:jc w:val="center"/>
            </w:pPr>
            <w:r w:rsidRPr="00A927E9">
              <w:t>The Labour Party</w:t>
            </w:r>
          </w:p>
          <w:p w14:paraId="4465BF98" w14:textId="77777777" w:rsidR="00D92F93" w:rsidRDefault="00D92F93" w:rsidP="007358C0">
            <w:pPr>
              <w:jc w:val="center"/>
            </w:pPr>
          </w:p>
          <w:p w14:paraId="15CF0DFA" w14:textId="77777777" w:rsidR="00D92F93" w:rsidRDefault="00D92F93" w:rsidP="007358C0">
            <w:pPr>
              <w:jc w:val="center"/>
            </w:pPr>
          </w:p>
          <w:p w14:paraId="229ADA5E" w14:textId="77777777" w:rsidR="00D92F93" w:rsidRDefault="00D92F93" w:rsidP="007358C0">
            <w:pPr>
              <w:jc w:val="center"/>
            </w:pPr>
          </w:p>
          <w:p w14:paraId="02E8E15A" w14:textId="77777777" w:rsidR="00D92F93" w:rsidRDefault="00D92F93" w:rsidP="007358C0">
            <w:pPr>
              <w:jc w:val="center"/>
            </w:pPr>
            <w:r w:rsidRPr="00D92F93">
              <w:t>Green Party/Comhaontas Glas</w:t>
            </w:r>
            <w:r w:rsidR="00DF422D">
              <w:br/>
            </w:r>
          </w:p>
          <w:p w14:paraId="6BE90B73" w14:textId="77777777" w:rsidR="00DF422D" w:rsidRDefault="00DF422D" w:rsidP="007358C0">
            <w:pPr>
              <w:jc w:val="center"/>
            </w:pPr>
          </w:p>
          <w:p w14:paraId="6D6A67F7" w14:textId="77777777" w:rsidR="00DF422D" w:rsidRDefault="00DF422D" w:rsidP="007358C0">
            <w:pPr>
              <w:jc w:val="center"/>
            </w:pPr>
          </w:p>
          <w:p w14:paraId="2984D7A0" w14:textId="4F1365A9" w:rsidR="00DF422D" w:rsidRPr="00E955DC" w:rsidRDefault="00DF422D" w:rsidP="007358C0">
            <w:pPr>
              <w:jc w:val="center"/>
            </w:pPr>
            <w:r>
              <w:t>Non - Party</w:t>
            </w: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5B41865C" w:rsidR="00554EF8" w:rsidRPr="007358C0" w:rsidRDefault="007358C0" w:rsidP="00554EF8">
      <w:pPr>
        <w:rPr>
          <w:b/>
        </w:rPr>
      </w:pPr>
      <w:r w:rsidRPr="007358C0">
        <w:rPr>
          <w:b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6685BF81" w14:textId="2051E4AD" w:rsidR="00107BFC" w:rsidRDefault="00554EF8">
      <w:r w:rsidRPr="00541ED7">
        <w:rPr>
          <w:b/>
        </w:rPr>
        <w:t>Dáta/Date:</w:t>
      </w:r>
      <w:r w:rsidRPr="00E955DC">
        <w:t xml:space="preserve"> </w:t>
      </w:r>
      <w:r w:rsidR="007358C0" w:rsidRPr="007358C0">
        <w:rPr>
          <w:b/>
        </w:rPr>
        <w:t>1</w:t>
      </w:r>
      <w:r w:rsidR="005F2437">
        <w:rPr>
          <w:b/>
        </w:rPr>
        <w:t>3</w:t>
      </w:r>
      <w:r w:rsidR="007358C0" w:rsidRPr="007358C0">
        <w:rPr>
          <w:b/>
        </w:rPr>
        <w:t>th May 2024</w:t>
      </w:r>
    </w:p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7BFC"/>
    <w:rsid w:val="0016517F"/>
    <w:rsid w:val="00462A44"/>
    <w:rsid w:val="00554EF8"/>
    <w:rsid w:val="005D4E8F"/>
    <w:rsid w:val="005E0547"/>
    <w:rsid w:val="005F2437"/>
    <w:rsid w:val="007358C0"/>
    <w:rsid w:val="00827F6C"/>
    <w:rsid w:val="00A927E9"/>
    <w:rsid w:val="00C61859"/>
    <w:rsid w:val="00D92F93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C740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2024-05-13T16:01:00Z</dcterms:created>
  <dcterms:modified xsi:type="dcterms:W3CDTF">2024-05-13T16:01:00Z</dcterms:modified>
</cp:coreProperties>
</file>